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91B0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56548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878"/>
        <w:gridCol w:w="567"/>
        <w:gridCol w:w="448"/>
        <w:gridCol w:w="3134"/>
        <w:gridCol w:w="99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91B0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91B0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976-р/АДМ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855CB">
        <w:trPr>
          <w:gridAfter w:val="1"/>
          <w:wAfter w:w="992" w:type="dxa"/>
          <w:trHeight w:val="454"/>
        </w:trPr>
        <w:tc>
          <w:tcPr>
            <w:tcW w:w="3119" w:type="dxa"/>
            <w:gridSpan w:val="3"/>
          </w:tcPr>
          <w:p w:rsidR="00B855CB" w:rsidRDefault="008D4E9E" w:rsidP="00B855CB">
            <w:pPr>
              <w:ind w:left="-170"/>
              <w:jc w:val="both"/>
            </w:pPr>
            <w:r>
              <w:t>Об утверждении проекта межевания территории</w:t>
            </w:r>
            <w:r w:rsidR="00B855CB">
              <w:br/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855CB" w:rsidRDefault="00B855CB" w:rsidP="00B855CB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 г. № 131-ФЗ «Об общих принципах организации местного самоуправления в Российской Федерации», на основании протокола № 8 Комиссии по территориальному планированию </w:t>
      </w:r>
      <w:r>
        <w:br/>
        <w:t>от 21 марта 2024 г.:</w:t>
      </w:r>
    </w:p>
    <w:p w:rsidR="00B855CB" w:rsidRDefault="00B855CB" w:rsidP="00B855CB">
      <w:pPr>
        <w:widowControl w:val="0"/>
        <w:ind w:firstLine="709"/>
        <w:jc w:val="both"/>
      </w:pPr>
      <w:r>
        <w:t>1. Утвердить проект межевания территории, ограниченной земельными участками с кадастровыми номерами 74:25:0310204:58, 74:25:0000000:16748, 74:25:0000000:11301 и 74:25:0310113:425 (в районе территории общества с ограниченной ответственностью «Завод Стройтехника»):</w:t>
      </w:r>
    </w:p>
    <w:p w:rsidR="00B855CB" w:rsidRDefault="00B855CB" w:rsidP="00B855CB">
      <w:pPr>
        <w:widowControl w:val="0"/>
        <w:ind w:firstLine="709"/>
        <w:jc w:val="both"/>
      </w:pPr>
      <w:r>
        <w:t>- Основная (утверждаемая) часть и материалы по обоснованию;</w:t>
      </w:r>
    </w:p>
    <w:p w:rsidR="00B855CB" w:rsidRDefault="00B855CB" w:rsidP="00B855CB">
      <w:pPr>
        <w:widowControl w:val="0"/>
        <w:ind w:firstLine="709"/>
        <w:jc w:val="both"/>
      </w:pPr>
      <w:r>
        <w:t>- Текстовая часть</w:t>
      </w:r>
      <w:r w:rsidR="006D075C">
        <w:t xml:space="preserve"> и чертежи межевания территории</w:t>
      </w:r>
      <w:r>
        <w:t xml:space="preserve"> (приложение).</w:t>
      </w:r>
    </w:p>
    <w:p w:rsidR="00B855CB" w:rsidRDefault="00B855CB" w:rsidP="00B855CB">
      <w:pPr>
        <w:widowControl w:val="0"/>
        <w:ind w:firstLine="709"/>
        <w:jc w:val="both"/>
      </w:pPr>
      <w:r>
        <w:t xml:space="preserve">2. Считать утвержденный проект межевания территории основанием </w:t>
      </w:r>
      <w:r>
        <w:br/>
        <w:t xml:space="preserve">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B855CB" w:rsidRDefault="00B855CB" w:rsidP="00B855CB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763244" w:rsidRDefault="00B855CB" w:rsidP="00861CCC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 w:rsidR="006C6C03">
        <w:br/>
      </w:r>
      <w:r>
        <w:t>за собой.</w:t>
      </w:r>
    </w:p>
    <w:p w:rsidR="00861CCC" w:rsidRPr="00861CCC" w:rsidRDefault="00861CCC" w:rsidP="00861CCC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C6C0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6C6C03">
              <w:rPr>
                <w:sz w:val="24"/>
                <w:szCs w:val="24"/>
              </w:rPr>
              <w:t>УАиГ, ОМС «КУИ ЗГО»</w:t>
            </w:r>
            <w:r w:rsidR="006C6C03" w:rsidRPr="006C6C03">
              <w:rPr>
                <w:sz w:val="24"/>
                <w:szCs w:val="24"/>
              </w:rPr>
              <w:t>, пресс-служба, прокуратура,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855C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855CB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B855CB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B855CB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861C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F2F" w:rsidRDefault="00082F2F">
      <w:r>
        <w:separator/>
      </w:r>
    </w:p>
  </w:endnote>
  <w:endnote w:type="continuationSeparator" w:id="1">
    <w:p w:rsidR="00082F2F" w:rsidRDefault="00082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5CB" w:rsidRPr="00FF7009" w:rsidRDefault="00B855C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Вр-357908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5CB" w:rsidRPr="00C9340B" w:rsidRDefault="00B855C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Вр-357908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F2F" w:rsidRDefault="00082F2F">
      <w:r>
        <w:separator/>
      </w:r>
    </w:p>
  </w:footnote>
  <w:footnote w:type="continuationSeparator" w:id="1">
    <w:p w:rsidR="00082F2F" w:rsidRDefault="00082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5CB" w:rsidRPr="00FF7009" w:rsidRDefault="00E91B06" w:rsidP="00FF7009">
    <w:pPr>
      <w:pStyle w:val="a5"/>
      <w:jc w:val="center"/>
      <w:rPr>
        <w:lang w:val="en-US"/>
      </w:rPr>
    </w:pPr>
    <w:r>
      <w:fldChar w:fldCharType="begin"/>
    </w:r>
    <w:r w:rsidR="00B855CB">
      <w:instrText xml:space="preserve"> PAGE   \* MERGEFORMAT </w:instrText>
    </w:r>
    <w:r>
      <w:fldChar w:fldCharType="separate"/>
    </w:r>
    <w:r w:rsidR="00861CC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5CB" w:rsidRPr="00E045E8" w:rsidRDefault="00B855C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82F2F"/>
    <w:rsid w:val="000A1281"/>
    <w:rsid w:val="000C680A"/>
    <w:rsid w:val="000D23DE"/>
    <w:rsid w:val="000D5B28"/>
    <w:rsid w:val="000E7AE0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44C6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C6C03"/>
    <w:rsid w:val="006D075C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1CCC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0385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55CB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1B06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2024-04-25T10:52:00Z</dcterms:created>
  <dcterms:modified xsi:type="dcterms:W3CDTF">2024-04-25T10:52:00Z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