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E0E1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4017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2109AC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E0E1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E0E1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3391-р/АДМ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109AC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109AC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2109AC">
            <w:pPr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109AC" w:rsidRDefault="002109AC" w:rsidP="009416DA">
      <w:pPr>
        <w:widowControl w:val="0"/>
        <w:ind w:firstLine="709"/>
        <w:jc w:val="both"/>
      </w:pPr>
    </w:p>
    <w:p w:rsidR="002109AC" w:rsidRDefault="002109AC" w:rsidP="002109AC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109AC" w:rsidRDefault="002109AC" w:rsidP="002109AC">
      <w:pPr>
        <w:widowControl w:val="0"/>
        <w:ind w:firstLine="709"/>
        <w:jc w:val="both"/>
      </w:pPr>
      <w:r>
        <w:t>1. </w:t>
      </w:r>
      <w:r w:rsidR="00DC1556">
        <w:t>Отказать Гришину </w:t>
      </w:r>
      <w:r>
        <w:t xml:space="preserve">Э.А. в предоставлении земельного участка </w:t>
      </w:r>
      <w:r w:rsidR="00DC1556">
        <w:br/>
      </w:r>
      <w:r>
        <w:t>с кадастровым номером 74:25</w:t>
      </w:r>
      <w:r w:rsidR="00DC1556">
        <w:t>:0301301:491, площадью 1158 кв. </w:t>
      </w:r>
      <w:r>
        <w:t xml:space="preserve">метров, расположенного по адресному ориентиру: Российская Федерация, Челябинская область, городской округ Златоустовский, город Златоуст, улица 8-го Марта, земельный участок 126, для индивидуального жилищного строительства </w:t>
      </w:r>
      <w:r w:rsidR="00DC1556">
        <w:br/>
      </w:r>
      <w:r>
        <w:t>на праве собственности.</w:t>
      </w:r>
    </w:p>
    <w:p w:rsidR="002109AC" w:rsidRDefault="00DC1556" w:rsidP="002109AC">
      <w:pPr>
        <w:widowControl w:val="0"/>
        <w:ind w:firstLine="709"/>
        <w:jc w:val="both"/>
      </w:pPr>
      <w:r>
        <w:t>2. </w:t>
      </w:r>
      <w:r w:rsidR="002109AC"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</w:t>
      </w:r>
      <w:r>
        <w:t>:0301301:491, площадью 1158 кв. </w:t>
      </w:r>
      <w:r w:rsidR="002109AC">
        <w:t xml:space="preserve">метров, расположенного по адресному ориентиру: Российская Федерация, Челябинская область, городской округ Златоустовский, город Златоуст, улица 8-го Марта, земельный участок 126, </w:t>
      </w:r>
      <w:r>
        <w:br/>
      </w:r>
      <w:r w:rsidR="002109AC">
        <w:t>для индивидуального жилищного строительства, градостроительная зона Ж1 (зона застройки индивидуальными жилыми домами).</w:t>
      </w:r>
    </w:p>
    <w:p w:rsidR="002109AC" w:rsidRDefault="00DC1556" w:rsidP="002109AC">
      <w:pPr>
        <w:widowControl w:val="0"/>
        <w:ind w:firstLine="709"/>
        <w:jc w:val="both"/>
      </w:pPr>
      <w:r>
        <w:t>3. Пресс-службе а</w:t>
      </w:r>
      <w:r w:rsidR="002109AC">
        <w:t>дминистрации Златоустов</w:t>
      </w:r>
      <w:r>
        <w:t>ского городского округа (Валова </w:t>
      </w:r>
      <w:r w:rsidR="002109AC">
        <w:t>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DC1556" w:rsidP="00DC1556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109A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2109AC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DC15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8E8" w:rsidRDefault="00D708E8">
      <w:r>
        <w:separator/>
      </w:r>
    </w:p>
  </w:endnote>
  <w:endnote w:type="continuationSeparator" w:id="1">
    <w:p w:rsidR="00D708E8" w:rsidRDefault="00D70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Вр-397394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Вр-397394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8E8" w:rsidRDefault="00D708E8">
      <w:r>
        <w:separator/>
      </w:r>
    </w:p>
  </w:footnote>
  <w:footnote w:type="continuationSeparator" w:id="1">
    <w:p w:rsidR="00D708E8" w:rsidRDefault="00D70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E0E1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C155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09AC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04A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0E10"/>
    <w:rsid w:val="00AF3F0F"/>
    <w:rsid w:val="00B07659"/>
    <w:rsid w:val="00B21E55"/>
    <w:rsid w:val="00B27F4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08E8"/>
    <w:rsid w:val="00D74830"/>
    <w:rsid w:val="00D82961"/>
    <w:rsid w:val="00D97CF1"/>
    <w:rsid w:val="00DB1693"/>
    <w:rsid w:val="00DB1EF8"/>
    <w:rsid w:val="00DC1556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2024-11-29T11:10:00Z</dcterms:created>
  <dcterms:modified xsi:type="dcterms:W3CDTF">2024-11-29T11:10:00Z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